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8610F0" w:rsidTr="00B94431">
        <w:tc>
          <w:tcPr>
            <w:tcW w:w="2358" w:type="dxa"/>
          </w:tcPr>
          <w:p w:rsidR="008610F0" w:rsidRPr="008610F0" w:rsidRDefault="008610F0">
            <w:pPr>
              <w:rPr>
                <w:sz w:val="20"/>
                <w:szCs w:val="20"/>
              </w:rPr>
            </w:pPr>
            <w:r w:rsidRPr="008610F0">
              <w:rPr>
                <w:sz w:val="20"/>
                <w:szCs w:val="20"/>
              </w:rPr>
              <w:t>Committee:</w:t>
            </w:r>
          </w:p>
        </w:tc>
        <w:tc>
          <w:tcPr>
            <w:tcW w:w="7218" w:type="dxa"/>
          </w:tcPr>
          <w:p w:rsidR="008610F0" w:rsidRDefault="00EE5D94">
            <w:r>
              <w:t>Curriculum &amp; Instruction</w:t>
            </w:r>
          </w:p>
        </w:tc>
      </w:tr>
      <w:tr w:rsidR="008610F0" w:rsidTr="00B94431">
        <w:tc>
          <w:tcPr>
            <w:tcW w:w="2358" w:type="dxa"/>
          </w:tcPr>
          <w:p w:rsidR="008610F0" w:rsidRPr="008610F0" w:rsidRDefault="0086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Date, Time &amp; Location</w:t>
            </w:r>
          </w:p>
        </w:tc>
        <w:tc>
          <w:tcPr>
            <w:tcW w:w="7218" w:type="dxa"/>
          </w:tcPr>
          <w:p w:rsidR="008610F0" w:rsidRDefault="005013DE">
            <w:r>
              <w:t>Monday October 6</w:t>
            </w:r>
            <w:r w:rsidRPr="005013DE">
              <w:rPr>
                <w:vertAlign w:val="superscript"/>
              </w:rPr>
              <w:t>th</w:t>
            </w:r>
            <w:r>
              <w:t xml:space="preserve"> 2014, 5:45PM, Linden Library</w:t>
            </w:r>
          </w:p>
        </w:tc>
      </w:tr>
      <w:tr w:rsidR="008610F0" w:rsidTr="00B94431">
        <w:tc>
          <w:tcPr>
            <w:tcW w:w="2358" w:type="dxa"/>
          </w:tcPr>
          <w:p w:rsidR="008610F0" w:rsidRDefault="008610F0">
            <w:r w:rsidRPr="008610F0">
              <w:rPr>
                <w:sz w:val="20"/>
                <w:szCs w:val="20"/>
              </w:rPr>
              <w:t>Members:</w:t>
            </w:r>
            <w:r>
              <w:br/>
            </w:r>
            <w:r w:rsidRPr="00480C69">
              <w:rPr>
                <w:sz w:val="16"/>
                <w:szCs w:val="16"/>
              </w:rPr>
              <w:t>(</w:t>
            </w:r>
            <w:r w:rsidRPr="008610F0">
              <w:rPr>
                <w:b/>
                <w:sz w:val="16"/>
                <w:szCs w:val="16"/>
              </w:rPr>
              <w:t>bold</w:t>
            </w:r>
            <w:r w:rsidRPr="00480C69">
              <w:rPr>
                <w:sz w:val="16"/>
                <w:szCs w:val="16"/>
              </w:rPr>
              <w:t xml:space="preserve"> members in attendance)</w:t>
            </w:r>
          </w:p>
        </w:tc>
        <w:tc>
          <w:tcPr>
            <w:tcW w:w="7218" w:type="dxa"/>
          </w:tcPr>
          <w:p w:rsidR="008610F0" w:rsidRDefault="00EE5D94">
            <w:r>
              <w:t xml:space="preserve">Sarah Boswell, Diana </w:t>
            </w:r>
            <w:proofErr w:type="spellStart"/>
            <w:r>
              <w:t>Buonopane</w:t>
            </w:r>
            <w:proofErr w:type="spellEnd"/>
            <w:r>
              <w:t xml:space="preserve">, </w:t>
            </w:r>
            <w:r w:rsidRPr="00EE5D94">
              <w:rPr>
                <w:b/>
              </w:rPr>
              <w:t xml:space="preserve">Laura </w:t>
            </w:r>
            <w:proofErr w:type="spellStart"/>
            <w:r w:rsidRPr="00EE5D94">
              <w:rPr>
                <w:b/>
              </w:rPr>
              <w:t>Degelmann</w:t>
            </w:r>
            <w:proofErr w:type="spellEnd"/>
            <w:r>
              <w:t xml:space="preserve">, Susan Goldstein </w:t>
            </w:r>
            <w:proofErr w:type="spellStart"/>
            <w:r>
              <w:t>Fghani</w:t>
            </w:r>
            <w:proofErr w:type="spellEnd"/>
            <w:r>
              <w:t xml:space="preserve">, </w:t>
            </w:r>
            <w:r w:rsidRPr="00EE5D94">
              <w:rPr>
                <w:b/>
              </w:rPr>
              <w:t>Jocelyn Ken</w:t>
            </w:r>
            <w:r>
              <w:t xml:space="preserve">, </w:t>
            </w:r>
            <w:r w:rsidRPr="00EE5D94">
              <w:rPr>
                <w:b/>
              </w:rPr>
              <w:t>Alisha King</w:t>
            </w:r>
            <w:r>
              <w:t xml:space="preserve">, Judy </w:t>
            </w:r>
            <w:proofErr w:type="spellStart"/>
            <w:r>
              <w:t>Leisk</w:t>
            </w:r>
            <w:proofErr w:type="spellEnd"/>
            <w:r>
              <w:t xml:space="preserve">, </w:t>
            </w:r>
            <w:r w:rsidRPr="00EE5D94">
              <w:rPr>
                <w:b/>
              </w:rPr>
              <w:t>Sonia Miller</w:t>
            </w:r>
            <w:r>
              <w:t xml:space="preserve">, </w:t>
            </w:r>
            <w:r w:rsidRPr="00EE5D94">
              <w:rPr>
                <w:b/>
              </w:rPr>
              <w:t xml:space="preserve">Franklin </w:t>
            </w:r>
            <w:proofErr w:type="spellStart"/>
            <w:r w:rsidRPr="00EE5D94">
              <w:rPr>
                <w:b/>
              </w:rPr>
              <w:t>Sheirer</w:t>
            </w:r>
            <w:proofErr w:type="spellEnd"/>
            <w:r>
              <w:t xml:space="preserve">, Susan </w:t>
            </w:r>
            <w:proofErr w:type="spellStart"/>
            <w:r>
              <w:t>Terban</w:t>
            </w:r>
            <w:proofErr w:type="spellEnd"/>
          </w:p>
        </w:tc>
      </w:tr>
      <w:tr w:rsidR="00B94431" w:rsidTr="00B94431">
        <w:tc>
          <w:tcPr>
            <w:tcW w:w="2358" w:type="dxa"/>
          </w:tcPr>
          <w:p w:rsidR="00B94431" w:rsidRPr="008610F0" w:rsidRDefault="00B94431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B94431" w:rsidRDefault="00B94431"/>
        </w:tc>
      </w:tr>
    </w:tbl>
    <w:p w:rsidR="00480C69" w:rsidRDefault="00480C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76"/>
      </w:tblGrid>
      <w:tr w:rsidR="00C610E8" w:rsidTr="002A4656">
        <w:trPr>
          <w:trHeight w:val="2970"/>
        </w:trPr>
        <w:tc>
          <w:tcPr>
            <w:tcW w:w="9576" w:type="dxa"/>
            <w:vAlign w:val="center"/>
          </w:tcPr>
          <w:p w:rsidR="00C610E8" w:rsidRDefault="00C610E8" w:rsidP="00763D8E">
            <w:r w:rsidRPr="00914FE5">
              <w:rPr>
                <w:b/>
              </w:rPr>
              <w:t>Agenda Item</w:t>
            </w:r>
            <w:r>
              <w:t>:</w:t>
            </w:r>
            <w:r w:rsidR="005013DE">
              <w:t xml:space="preserve"> </w:t>
            </w:r>
            <w:r w:rsidR="00914FE5">
              <w:t>Meeting Time</w:t>
            </w:r>
          </w:p>
          <w:p w:rsidR="00C610E8" w:rsidRDefault="00C610E8" w:rsidP="00763D8E"/>
          <w:p w:rsidR="00C610E8" w:rsidRDefault="00C610E8" w:rsidP="00763D8E">
            <w:r w:rsidRPr="00914FE5">
              <w:rPr>
                <w:b/>
              </w:rPr>
              <w:t>Discussion</w:t>
            </w:r>
            <w:r>
              <w:t>:</w:t>
            </w:r>
          </w:p>
          <w:p w:rsidR="00C610E8" w:rsidRDefault="00C610E8" w:rsidP="00763D8E"/>
          <w:p w:rsidR="00C610E8" w:rsidRDefault="00C610E8" w:rsidP="00763D8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914FE5">
              <w:t>Survey Monkey results were very broad, no single trend except “not at 7:00PM”</w:t>
            </w:r>
          </w:p>
          <w:p w:rsidR="00C610E8" w:rsidRDefault="00C610E8" w:rsidP="00914FE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914FE5">
              <w:t>Before school works for most teachers and some parents</w:t>
            </w:r>
          </w:p>
          <w:p w:rsidR="00C610E8" w:rsidRDefault="00C610E8" w:rsidP="00763D8E"/>
          <w:p w:rsidR="00C610E8" w:rsidRDefault="00C610E8" w:rsidP="009E28A9">
            <w:r w:rsidRPr="00914FE5">
              <w:rPr>
                <w:b/>
              </w:rPr>
              <w:t>Action Items</w:t>
            </w:r>
            <w:r>
              <w:t>:</w:t>
            </w:r>
            <w:r w:rsidR="00914FE5">
              <w:t xml:space="preserve"> Decision postponed for next meeting when more members </w:t>
            </w:r>
            <w:r w:rsidR="009E28A9">
              <w:t>will</w:t>
            </w:r>
            <w:r w:rsidR="00914FE5">
              <w:t xml:space="preserve"> be present</w:t>
            </w:r>
          </w:p>
        </w:tc>
      </w:tr>
      <w:tr w:rsidR="00C610E8" w:rsidTr="00B94431">
        <w:trPr>
          <w:trHeight w:val="3397"/>
        </w:trPr>
        <w:tc>
          <w:tcPr>
            <w:tcW w:w="9576" w:type="dxa"/>
            <w:vAlign w:val="center"/>
          </w:tcPr>
          <w:p w:rsidR="00C610E8" w:rsidRDefault="00C610E8" w:rsidP="00763D8E">
            <w:r w:rsidRPr="00914FE5">
              <w:rPr>
                <w:b/>
              </w:rPr>
              <w:t>Agenda Item</w:t>
            </w:r>
            <w:r>
              <w:t>:</w:t>
            </w:r>
            <w:r w:rsidR="00914FE5">
              <w:t xml:space="preserve">  Make-up of C&amp;I subcommittee members</w:t>
            </w:r>
          </w:p>
          <w:p w:rsidR="00C610E8" w:rsidRDefault="00C610E8" w:rsidP="00763D8E"/>
          <w:p w:rsidR="00C610E8" w:rsidRDefault="00C610E8" w:rsidP="00763D8E">
            <w:r w:rsidRPr="00914FE5">
              <w:rPr>
                <w:b/>
              </w:rPr>
              <w:t>Discussion</w:t>
            </w:r>
            <w:r>
              <w:t>:</w:t>
            </w:r>
          </w:p>
          <w:p w:rsidR="00C610E8" w:rsidRDefault="00C610E8" w:rsidP="00763D8E"/>
          <w:p w:rsidR="00C610E8" w:rsidRDefault="00C610E8" w:rsidP="00763D8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914FE5">
              <w:t>By-laws state there should be a balance of teacher/parent/com</w:t>
            </w:r>
            <w:r w:rsidR="009E28A9">
              <w:t xml:space="preserve">munity members on subcommittees. </w:t>
            </w:r>
          </w:p>
          <w:p w:rsidR="00C610E8" w:rsidRDefault="009E28A9" w:rsidP="00763D8E">
            <w:pPr>
              <w:pStyle w:val="ListParagraph"/>
              <w:numPr>
                <w:ilvl w:val="0"/>
                <w:numId w:val="2"/>
              </w:numPr>
            </w:pPr>
            <w:r>
              <w:t>Seek out teachers/parents/community members experienced in education, specifically curriculum writing – possibly a requirement for joining a committee of this nature?</w:t>
            </w:r>
          </w:p>
          <w:p w:rsidR="00C610E8" w:rsidRDefault="00C610E8" w:rsidP="00763D8E"/>
          <w:p w:rsidR="00C610E8" w:rsidRDefault="00C610E8" w:rsidP="00763D8E">
            <w:r w:rsidRPr="00914FE5">
              <w:rPr>
                <w:b/>
              </w:rPr>
              <w:t>Action Items</w:t>
            </w:r>
            <w:r>
              <w:t>:</w:t>
            </w:r>
            <w:r w:rsidR="009E28A9">
              <w:t xml:space="preserve"> Create list of participants needed for writing science curriculum and description o</w:t>
            </w:r>
            <w:r w:rsidR="00171140">
              <w:t>f desired skill set; propose By Laws be amended to reword requirement regarding balance make-up of committee.</w:t>
            </w:r>
          </w:p>
        </w:tc>
      </w:tr>
      <w:tr w:rsidR="00C610E8" w:rsidTr="00B94431">
        <w:trPr>
          <w:trHeight w:val="3397"/>
        </w:trPr>
        <w:tc>
          <w:tcPr>
            <w:tcW w:w="9576" w:type="dxa"/>
            <w:vAlign w:val="center"/>
          </w:tcPr>
          <w:p w:rsidR="00C610E8" w:rsidRDefault="00C610E8" w:rsidP="00763D8E">
            <w:r w:rsidRPr="00914FE5">
              <w:rPr>
                <w:b/>
              </w:rPr>
              <w:t>Agenda Item</w:t>
            </w:r>
            <w:r>
              <w:t>:</w:t>
            </w:r>
            <w:r w:rsidR="009E28A9">
              <w:t xml:space="preserve"> Science Curriculum</w:t>
            </w:r>
          </w:p>
          <w:p w:rsidR="00C610E8" w:rsidRDefault="00C610E8" w:rsidP="00763D8E"/>
          <w:p w:rsidR="00C610E8" w:rsidRDefault="00C610E8" w:rsidP="00763D8E">
            <w:r w:rsidRPr="00914FE5">
              <w:rPr>
                <w:b/>
              </w:rPr>
              <w:t>Discussion</w:t>
            </w:r>
            <w:r>
              <w:t>:</w:t>
            </w:r>
          </w:p>
          <w:p w:rsidR="00C610E8" w:rsidRDefault="00C610E8" w:rsidP="00763D8E"/>
          <w:p w:rsidR="00C610E8" w:rsidRDefault="00C610E8" w:rsidP="00763D8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2A4656">
              <w:t>Acquire or write own?</w:t>
            </w:r>
          </w:p>
          <w:p w:rsidR="00C610E8" w:rsidRDefault="00C610E8" w:rsidP="00763D8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2A4656">
              <w:t xml:space="preserve">Is there money to purchase a </w:t>
            </w:r>
            <w:proofErr w:type="gramStart"/>
            <w:r w:rsidR="002A4656">
              <w:t>program,</w:t>
            </w:r>
            <w:proofErr w:type="gramEnd"/>
            <w:r w:rsidR="002A4656">
              <w:t xml:space="preserve"> alternatively is there a budget to fund stipends for participants? Are there other incentives?</w:t>
            </w:r>
          </w:p>
          <w:p w:rsidR="002A4656" w:rsidRDefault="002A4656" w:rsidP="00763D8E">
            <w:pPr>
              <w:pStyle w:val="ListParagraph"/>
              <w:numPr>
                <w:ilvl w:val="0"/>
                <w:numId w:val="2"/>
              </w:numPr>
            </w:pPr>
            <w:r>
              <w:t>Participants from all grade-levels.</w:t>
            </w:r>
          </w:p>
          <w:p w:rsidR="002A4656" w:rsidRDefault="002A4656" w:rsidP="00763D8E">
            <w:pPr>
              <w:pStyle w:val="ListParagraph"/>
              <w:numPr>
                <w:ilvl w:val="0"/>
                <w:numId w:val="2"/>
              </w:numPr>
            </w:pPr>
            <w:r>
              <w:t>Connect with PBUs, standards and benchmarks, build curriculum horizontally and vertically</w:t>
            </w:r>
          </w:p>
          <w:p w:rsidR="002A4656" w:rsidRDefault="002A4656" w:rsidP="00763D8E">
            <w:pPr>
              <w:pStyle w:val="ListParagraph"/>
              <w:numPr>
                <w:ilvl w:val="0"/>
                <w:numId w:val="2"/>
              </w:numPr>
            </w:pPr>
            <w:r>
              <w:t>Build PD around writing curriculum, middle school science teachers mentor K-4 on new content</w:t>
            </w:r>
          </w:p>
          <w:p w:rsidR="00C610E8" w:rsidRDefault="00C610E8" w:rsidP="00763D8E"/>
          <w:p w:rsidR="00C610E8" w:rsidRDefault="00C610E8" w:rsidP="00763D8E">
            <w:r w:rsidRPr="00914FE5">
              <w:rPr>
                <w:b/>
              </w:rPr>
              <w:t>Action Items</w:t>
            </w:r>
            <w:r>
              <w:t>:</w:t>
            </w:r>
            <w:r w:rsidR="002A4656">
              <w:t xml:space="preserve"> Bring in curriculum writing books to research best practices to implement curriculum writing PD.</w:t>
            </w:r>
          </w:p>
          <w:p w:rsidR="00C610E8" w:rsidRDefault="00C610E8" w:rsidP="00763D8E"/>
        </w:tc>
      </w:tr>
    </w:tbl>
    <w:p w:rsidR="00480C69" w:rsidRPr="00171140" w:rsidRDefault="00171140" w:rsidP="00914FE5">
      <w:r>
        <w:rPr>
          <w:b/>
        </w:rPr>
        <w:t>Other:</w:t>
      </w:r>
      <w:r>
        <w:t xml:space="preserve"> Afterschool dance program offered by Kindergarten parent</w:t>
      </w:r>
      <w:bookmarkStart w:id="0" w:name="_GoBack"/>
      <w:bookmarkEnd w:id="0"/>
    </w:p>
    <w:sectPr w:rsidR="00480C69" w:rsidRPr="00171140" w:rsidSect="00914FE5">
      <w:headerReference w:type="default" r:id="rId8"/>
      <w:pgSz w:w="12240" w:h="15840"/>
      <w:pgMar w:top="18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A9" w:rsidRDefault="009E28A9" w:rsidP="00480C69">
      <w:pPr>
        <w:spacing w:after="0" w:line="240" w:lineRule="auto"/>
      </w:pPr>
      <w:r>
        <w:separator/>
      </w:r>
    </w:p>
  </w:endnote>
  <w:endnote w:type="continuationSeparator" w:id="0">
    <w:p w:rsidR="009E28A9" w:rsidRDefault="009E28A9" w:rsidP="0048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A9" w:rsidRDefault="009E28A9" w:rsidP="00480C69">
      <w:pPr>
        <w:spacing w:after="0" w:line="240" w:lineRule="auto"/>
      </w:pPr>
      <w:r>
        <w:separator/>
      </w:r>
    </w:p>
  </w:footnote>
  <w:footnote w:type="continuationSeparator" w:id="0">
    <w:p w:rsidR="009E28A9" w:rsidRDefault="009E28A9" w:rsidP="0048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A9" w:rsidRPr="00480C69" w:rsidRDefault="009E28A9" w:rsidP="00480C69">
    <w:pPr>
      <w:pStyle w:val="Header"/>
      <w:jc w:val="center"/>
      <w:rPr>
        <w:b/>
      </w:rPr>
    </w:pPr>
    <w:r w:rsidRPr="00480C69">
      <w:rPr>
        <w:b/>
      </w:rPr>
      <w:t>Linden STEAM Academy Governing Board</w:t>
    </w:r>
  </w:p>
  <w:p w:rsidR="009E28A9" w:rsidRDefault="009E28A9" w:rsidP="00480C69">
    <w:pPr>
      <w:pStyle w:val="Header"/>
      <w:jc w:val="center"/>
    </w:pPr>
    <w:r>
      <w:t>Subcommittee Meeting</w:t>
    </w:r>
  </w:p>
  <w:p w:rsidR="009E28A9" w:rsidRDefault="009E28A9" w:rsidP="00480C69">
    <w:pPr>
      <w:pStyle w:val="Header"/>
      <w:jc w:val="center"/>
    </w:pPr>
    <w:r>
      <w:t>Meeting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34EA"/>
    <w:multiLevelType w:val="hybridMultilevel"/>
    <w:tmpl w:val="84DC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55131"/>
    <w:multiLevelType w:val="hybridMultilevel"/>
    <w:tmpl w:val="2588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9"/>
    <w:rsid w:val="00171140"/>
    <w:rsid w:val="0021045C"/>
    <w:rsid w:val="002A4656"/>
    <w:rsid w:val="003A4565"/>
    <w:rsid w:val="00480C69"/>
    <w:rsid w:val="005013DE"/>
    <w:rsid w:val="00680493"/>
    <w:rsid w:val="00763D8E"/>
    <w:rsid w:val="008610F0"/>
    <w:rsid w:val="00914FE5"/>
    <w:rsid w:val="009E28A9"/>
    <w:rsid w:val="00B94431"/>
    <w:rsid w:val="00C610E8"/>
    <w:rsid w:val="00EE5D94"/>
    <w:rsid w:val="00F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69"/>
  </w:style>
  <w:style w:type="paragraph" w:styleId="Footer">
    <w:name w:val="footer"/>
    <w:basedOn w:val="Normal"/>
    <w:link w:val="FooterChar"/>
    <w:uiPriority w:val="99"/>
    <w:unhideWhenUsed/>
    <w:rsid w:val="0048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69"/>
  </w:style>
  <w:style w:type="table" w:styleId="TableGrid">
    <w:name w:val="Table Grid"/>
    <w:basedOn w:val="TableNormal"/>
    <w:uiPriority w:val="59"/>
    <w:rsid w:val="0048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69"/>
  </w:style>
  <w:style w:type="paragraph" w:styleId="Footer">
    <w:name w:val="footer"/>
    <w:basedOn w:val="Normal"/>
    <w:link w:val="FooterChar"/>
    <w:uiPriority w:val="99"/>
    <w:unhideWhenUsed/>
    <w:rsid w:val="0048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69"/>
  </w:style>
  <w:style w:type="table" w:styleId="TableGrid">
    <w:name w:val="Table Grid"/>
    <w:basedOn w:val="TableNormal"/>
    <w:uiPriority w:val="59"/>
    <w:rsid w:val="0048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SAMiller</dc:creator>
  <cp:lastModifiedBy>SAMiller</cp:lastModifiedBy>
  <cp:revision>4</cp:revision>
  <dcterms:created xsi:type="dcterms:W3CDTF">2014-10-14T19:39:00Z</dcterms:created>
  <dcterms:modified xsi:type="dcterms:W3CDTF">2014-10-20T12:36:00Z</dcterms:modified>
</cp:coreProperties>
</file>